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8"/>
        <w:gridCol w:w="1985"/>
        <w:gridCol w:w="556"/>
        <w:gridCol w:w="1656"/>
        <w:gridCol w:w="551"/>
        <w:gridCol w:w="2226"/>
        <w:gridCol w:w="10"/>
        <w:gridCol w:w="690"/>
        <w:gridCol w:w="6"/>
        <w:gridCol w:w="1410"/>
      </w:tblGrid>
      <w:tr w:rsidR="001F4427" w:rsidRPr="00397285" w14:paraId="51667AAE" w14:textId="77777777" w:rsidTr="003A6A72">
        <w:trPr>
          <w:cantSplit/>
          <w:trHeight w:val="170"/>
        </w:trPr>
        <w:tc>
          <w:tcPr>
            <w:tcW w:w="5000" w:type="pct"/>
            <w:gridSpan w:val="11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19EDC335" w14:textId="77777777" w:rsidR="001F4427" w:rsidRPr="00397285" w:rsidRDefault="001F4427" w:rsidP="00397285">
            <w:pPr>
              <w:pStyle w:val="AralkYok"/>
              <w:spacing w:before="20" w:after="20"/>
              <w:rPr>
                <w:rFonts w:ascii="Aaux ProMedium" w:hAnsi="Aaux ProMedium" w:cs="Arial"/>
                <w:b/>
                <w:i/>
                <w:color w:val="FFFFFF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Type of application</w:t>
            </w:r>
          </w:p>
        </w:tc>
      </w:tr>
      <w:tr w:rsidR="00BB1AAF" w:rsidRPr="00397285" w14:paraId="10E95813" w14:textId="77777777" w:rsidTr="00397285">
        <w:trPr>
          <w:cantSplit/>
          <w:trHeight w:val="170"/>
        </w:trPr>
        <w:sdt>
          <w:sdtPr>
            <w:rPr>
              <w:rFonts w:ascii="Aaux ProMedium" w:hAnsi="Aaux ProMedium" w:cs="Arial"/>
              <w:sz w:val="20"/>
              <w:szCs w:val="20"/>
            </w:rPr>
            <w:id w:val="-12771650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12" w:type="pct"/>
                <w:gridSpan w:val="2"/>
                <w:tcBorders>
                  <w:right w:val="nil"/>
                </w:tcBorders>
                <w:shd w:val="clear" w:color="auto" w:fill="FFFFFF"/>
                <w:vAlign w:val="center"/>
              </w:tcPr>
              <w:p w14:paraId="637D486A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 w:cs="Arial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4FF73A" w14:textId="7638DA00" w:rsidR="00BB1AAF" w:rsidRPr="00397285" w:rsidRDefault="0083673B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>
              <w:rPr>
                <w:rFonts w:ascii="Aaux ProMedium" w:hAnsi="Aaux ProMedium" w:cs="Arial"/>
                <w:sz w:val="20"/>
                <w:szCs w:val="20"/>
                <w:lang w:val="en-US"/>
              </w:rPr>
              <w:t>I</w:t>
            </w:r>
            <w:r w:rsidR="00BB1AAF"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nitial application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52460443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7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0ECC5B6B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4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DBC833" w14:textId="25BFEC0A" w:rsidR="00BB1AAF" w:rsidRPr="00397285" w:rsidRDefault="0083673B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</w:rPr>
            </w:pPr>
            <w:r>
              <w:rPr>
                <w:rFonts w:ascii="Aaux ProMedium" w:hAnsi="Aaux ProMedium" w:cs="Arial"/>
                <w:sz w:val="20"/>
                <w:szCs w:val="20"/>
                <w:lang w:val="en-US"/>
              </w:rPr>
              <w:t>R</w:t>
            </w:r>
            <w:r w:rsidR="00BB1AAF"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evision of initial application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7070715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1A9C2C70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53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4618B58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Notification of surrender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4904431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59" w:type="pct"/>
                <w:gridSpan w:val="2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5D2B93D2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0" w:type="pct"/>
            <w:tcBorders>
              <w:left w:val="nil"/>
            </w:tcBorders>
            <w:shd w:val="clear" w:color="auto" w:fill="FFFFFF"/>
            <w:vAlign w:val="center"/>
          </w:tcPr>
          <w:p w14:paraId="6BD2CC02" w14:textId="4E22A6F6" w:rsidR="00BB1AAF" w:rsidRPr="00397285" w:rsidRDefault="0083673B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>
              <w:rPr>
                <w:rFonts w:ascii="Aaux ProMedium" w:hAnsi="Aaux ProMedium" w:cs="Arial"/>
                <w:bCs/>
                <w:spacing w:val="-2"/>
                <w:sz w:val="20"/>
                <w:szCs w:val="20"/>
                <w:lang w:val="en-GB"/>
              </w:rPr>
              <w:t>C</w:t>
            </w:r>
            <w:r w:rsidR="00BB1AAF" w:rsidRPr="00397285">
              <w:rPr>
                <w:rFonts w:ascii="Aaux ProMedium" w:hAnsi="Aaux ProMedium" w:cs="Arial"/>
                <w:bCs/>
                <w:spacing w:val="-2"/>
                <w:sz w:val="20"/>
                <w:szCs w:val="20"/>
                <w:lang w:val="en-GB"/>
              </w:rPr>
              <w:t>hange</w:t>
            </w:r>
          </w:p>
        </w:tc>
      </w:tr>
      <w:tr w:rsidR="001F4427" w:rsidRPr="00397285" w14:paraId="1F5A8E69" w14:textId="77777777" w:rsidTr="003A6A72">
        <w:trPr>
          <w:cantSplit/>
          <w:trHeight w:val="170"/>
        </w:trPr>
        <w:tc>
          <w:tcPr>
            <w:tcW w:w="5000" w:type="pct"/>
            <w:gridSpan w:val="11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73445415" w14:textId="77777777" w:rsidR="001F4427" w:rsidRPr="00397285" w:rsidRDefault="001F4427" w:rsidP="00397285">
            <w:pPr>
              <w:pStyle w:val="AralkYok"/>
              <w:spacing w:before="20" w:after="20"/>
              <w:rPr>
                <w:rFonts w:ascii="Aaux ProMedium" w:hAnsi="Aaux ProMedium" w:cs="Arial"/>
                <w:b/>
                <w:i/>
                <w:color w:val="FFFFFF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Type of changes</w:t>
            </w:r>
          </w:p>
        </w:tc>
      </w:tr>
      <w:tr w:rsidR="00BB1AAF" w:rsidRPr="00397285" w14:paraId="4E3A3467" w14:textId="77777777" w:rsidTr="00397285">
        <w:trPr>
          <w:cantSplit/>
          <w:trHeight w:val="170"/>
        </w:trPr>
        <w:sdt>
          <w:sdtPr>
            <w:rPr>
              <w:rFonts w:ascii="Aaux ProMedium" w:hAnsi="Aaux ProMedium" w:cs="Arial"/>
              <w:sz w:val="20"/>
              <w:szCs w:val="20"/>
            </w:rPr>
            <w:id w:val="-3500376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08" w:type="pct"/>
                <w:tcBorders>
                  <w:right w:val="nil"/>
                </w:tcBorders>
                <w:shd w:val="clear" w:color="auto" w:fill="FFFFFF"/>
                <w:vAlign w:val="center"/>
              </w:tcPr>
              <w:p w14:paraId="70161175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 w:cs="Arial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A8A201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Organization name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15324536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755BB46F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260FBE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</w:rPr>
            </w:pPr>
            <w:r w:rsidRPr="00397285">
              <w:rPr>
                <w:rFonts w:ascii="Aaux ProMedium" w:hAnsi="Aaux ProMedium" w:cs="Arial"/>
                <w:bCs/>
                <w:spacing w:val="-2"/>
                <w:sz w:val="20"/>
                <w:szCs w:val="20"/>
                <w:lang w:val="en-GB"/>
              </w:rPr>
              <w:t>Contact detail(s)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3115311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0136CAF6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14F82A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Nominated persons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-16202196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61" w:type="pct"/>
                <w:gridSpan w:val="2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758130F5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733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8401A34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Other(s)</w:t>
            </w:r>
          </w:p>
        </w:tc>
      </w:tr>
      <w:tr w:rsidR="00BB1AAF" w:rsidRPr="00397285" w14:paraId="17A0B38D" w14:textId="77777777" w:rsidTr="00397285">
        <w:trPr>
          <w:cantSplit/>
          <w:trHeight w:val="170"/>
        </w:trPr>
        <w:sdt>
          <w:sdtPr>
            <w:rPr>
              <w:rFonts w:ascii="Aaux ProMedium" w:hAnsi="Aaux ProMedium" w:cs="Arial"/>
              <w:sz w:val="20"/>
              <w:szCs w:val="20"/>
            </w:rPr>
            <w:id w:val="15424016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08" w:type="pct"/>
                <w:tcBorders>
                  <w:right w:val="nil"/>
                </w:tcBorders>
                <w:shd w:val="clear" w:color="auto" w:fill="FFFFFF"/>
                <w:vAlign w:val="center"/>
              </w:tcPr>
              <w:p w14:paraId="29F92278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028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AC2145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Address(s)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-18978116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47853F70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8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DDF90B0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</w:rPr>
            </w:pPr>
            <w:r w:rsidRPr="00397285">
              <w:rPr>
                <w:rFonts w:ascii="Aaux ProMedium" w:hAnsi="Aaux ProMedium" w:cs="Arial"/>
                <w:bCs/>
                <w:spacing w:val="-2"/>
                <w:sz w:val="20"/>
                <w:szCs w:val="20"/>
                <w:lang w:val="en-GB"/>
              </w:rPr>
              <w:t>Number of staff</w:t>
            </w:r>
          </w:p>
        </w:tc>
        <w:sdt>
          <w:sdtPr>
            <w:rPr>
              <w:rFonts w:ascii="Aaux ProMedium" w:hAnsi="Aaux ProMedium" w:cs="Arial"/>
              <w:sz w:val="20"/>
              <w:szCs w:val="20"/>
            </w:rPr>
            <w:id w:val="20664438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4" w:type="pct"/>
                <w:tcBorders>
                  <w:left w:val="nil"/>
                  <w:right w:val="nil"/>
                </w:tcBorders>
                <w:shd w:val="clear" w:color="auto" w:fill="FFFFFF"/>
                <w:vAlign w:val="center"/>
              </w:tcPr>
              <w:p w14:paraId="64BEAA71" w14:textId="77777777" w:rsidR="00BB1AAF" w:rsidRPr="00397285" w:rsidRDefault="00BB1AAF" w:rsidP="00397285">
                <w:pPr>
                  <w:pStyle w:val="AralkYok"/>
                  <w:spacing w:before="20" w:after="20"/>
                  <w:jc w:val="center"/>
                  <w:rPr>
                    <w:rFonts w:ascii="Aaux ProMedium" w:hAnsi="Aaux ProMedium"/>
                    <w:sz w:val="20"/>
                    <w:szCs w:val="20"/>
                  </w:rPr>
                </w:pPr>
                <w:r w:rsidRPr="00397285">
                  <w:rPr>
                    <w:rFonts w:ascii="Aaux ProMedium" w:hAnsi="Aaux ProMedium" w:cs="Arial"/>
                    <w:sz w:val="20"/>
                    <w:szCs w:val="20"/>
                  </w:rPr>
                  <w:sym w:font="Wingdings 2" w:char="F0A3"/>
                </w:r>
              </w:p>
            </w:tc>
          </w:sdtContent>
        </w:sdt>
        <w:tc>
          <w:tcPr>
            <w:tcW w:w="114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9DB095" w14:textId="4E93A45D" w:rsidR="00BB1AAF" w:rsidRPr="00397285" w:rsidRDefault="0083673B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</w:rPr>
            </w:pPr>
            <w:r>
              <w:rPr>
                <w:rFonts w:ascii="Aaux ProMedium" w:hAnsi="Aaux ProMedium" w:cs="Arial"/>
                <w:bCs/>
                <w:spacing w:val="-2"/>
                <w:sz w:val="20"/>
                <w:szCs w:val="20"/>
                <w:lang w:val="en-GB"/>
              </w:rPr>
              <w:t>R</w:t>
            </w:r>
            <w:r w:rsidR="00BB1AAF" w:rsidRPr="00397285">
              <w:rPr>
                <w:rFonts w:ascii="Aaux ProMedium" w:hAnsi="Aaux ProMedium" w:cs="Arial"/>
                <w:bCs/>
                <w:spacing w:val="-2"/>
                <w:sz w:val="20"/>
                <w:szCs w:val="20"/>
                <w:lang w:val="en-GB"/>
              </w:rPr>
              <w:t>ating(s)</w:t>
            </w:r>
          </w:p>
        </w:tc>
        <w:tc>
          <w:tcPr>
            <w:tcW w:w="361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8BFD74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A86FCE5" w14:textId="77777777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sz w:val="20"/>
                <w:szCs w:val="20"/>
              </w:rPr>
            </w:pPr>
          </w:p>
        </w:tc>
      </w:tr>
    </w:tbl>
    <w:p w14:paraId="0B14D598" w14:textId="77777777" w:rsidR="001F4427" w:rsidRPr="00397285" w:rsidRDefault="001F4427" w:rsidP="00397285">
      <w:pPr>
        <w:spacing w:before="20" w:after="20" w:line="240" w:lineRule="auto"/>
        <w:rPr>
          <w:rFonts w:ascii="Aaux ProMedium" w:hAnsi="Aaux ProMedium"/>
          <w:sz w:val="10"/>
          <w:szCs w:val="10"/>
        </w:rPr>
      </w:pPr>
    </w:p>
    <w:tbl>
      <w:tblPr>
        <w:tblW w:w="375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1"/>
      </w:tblGrid>
      <w:tr w:rsidR="004F2E58" w:rsidRPr="00397285" w14:paraId="3D8A7D54" w14:textId="77777777" w:rsidTr="00397285">
        <w:trPr>
          <w:cantSplit/>
          <w:trHeight w:val="170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0070C0"/>
            <w:vAlign w:val="center"/>
          </w:tcPr>
          <w:p w14:paraId="3952EE3D" w14:textId="31773B14" w:rsidR="004F2E58" w:rsidRPr="00397285" w:rsidRDefault="002A2F5E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b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PART</w:t>
            </w:r>
            <w:r w:rsidR="006B58FB"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-</w:t>
            </w:r>
            <w:r w:rsidR="00CF4681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CA</w:t>
            </w:r>
            <w:r w:rsidR="006B58FB"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M</w:t>
            </w:r>
            <w:r w:rsidR="00CF4681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O</w:t>
            </w:r>
            <w:r w:rsidR="006B58FB"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 xml:space="preserve"> Approval Reference</w:t>
            </w:r>
          </w:p>
        </w:tc>
      </w:tr>
      <w:tr w:rsidR="004F2E58" w:rsidRPr="00397285" w14:paraId="0C6AB054" w14:textId="77777777" w:rsidTr="00397285">
        <w:trPr>
          <w:cantSplit/>
          <w:trHeight w:val="170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4F6D58A" w14:textId="51597AFD" w:rsidR="004F2E58" w:rsidRPr="00397285" w:rsidRDefault="004F2E58" w:rsidP="008667F2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b/>
                <w:sz w:val="20"/>
                <w:szCs w:val="20"/>
              </w:rPr>
            </w:pPr>
            <w:r w:rsidRPr="00397285">
              <w:rPr>
                <w:rFonts w:ascii="Aaux ProMedium" w:hAnsi="Aaux ProMedium" w:cs="Arial"/>
                <w:b/>
                <w:sz w:val="20"/>
                <w:szCs w:val="20"/>
              </w:rPr>
              <w:t>TR.MG</w:t>
            </w:r>
            <w:r w:rsidR="002A2F5E">
              <w:rPr>
                <w:rFonts w:ascii="Aaux ProMedium" w:hAnsi="Aaux ProMedium" w:cs="Arial"/>
                <w:b/>
                <w:sz w:val="20"/>
                <w:szCs w:val="20"/>
              </w:rPr>
              <w:t>/CAMO</w:t>
            </w:r>
            <w:r w:rsidR="008667F2">
              <w:rPr>
                <w:rFonts w:ascii="Aaux ProMedium" w:hAnsi="Aaux ProMedium" w:cs="Arial"/>
                <w:b/>
                <w:sz w:val="20"/>
                <w:szCs w:val="20"/>
              </w:rPr>
              <w:t>.…</w:t>
            </w:r>
            <w:r w:rsidR="0083673B">
              <w:rPr>
                <w:rFonts w:ascii="Aaux ProMedium" w:hAnsi="Aaux ProMedium" w:cs="Arial"/>
                <w:b/>
                <w:sz w:val="20"/>
                <w:szCs w:val="20"/>
              </w:rPr>
              <w:t xml:space="preserve">………… (AOC </w:t>
            </w:r>
            <w:r w:rsidR="0083673B" w:rsidRPr="00397285">
              <w:rPr>
                <w:rFonts w:ascii="Aaux ProMedium" w:hAnsi="Aaux ProMedium" w:cs="Arial"/>
                <w:b/>
                <w:sz w:val="20"/>
                <w:szCs w:val="20"/>
              </w:rPr>
              <w:t>TR</w:t>
            </w:r>
            <w:r w:rsidR="0083673B">
              <w:rPr>
                <w:rFonts w:ascii="Aaux ProMedium" w:hAnsi="Aaux ProMedium" w:cs="Arial"/>
                <w:b/>
                <w:sz w:val="20"/>
                <w:szCs w:val="20"/>
              </w:rPr>
              <w:t>. ……………)</w:t>
            </w:r>
          </w:p>
        </w:tc>
      </w:tr>
    </w:tbl>
    <w:p w14:paraId="73FB4BE5" w14:textId="77777777" w:rsidR="001F4427" w:rsidRPr="00397285" w:rsidRDefault="001F4427" w:rsidP="00397285">
      <w:pPr>
        <w:spacing w:before="20" w:after="20" w:line="240" w:lineRule="auto"/>
        <w:rPr>
          <w:rFonts w:ascii="Aaux ProMedium" w:hAnsi="Aaux ProMedium"/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807"/>
        <w:gridCol w:w="186"/>
        <w:gridCol w:w="582"/>
        <w:gridCol w:w="849"/>
        <w:gridCol w:w="1615"/>
        <w:gridCol w:w="264"/>
        <w:gridCol w:w="2968"/>
      </w:tblGrid>
      <w:tr w:rsidR="004F2E58" w:rsidRPr="00397285" w14:paraId="0E247740" w14:textId="77777777" w:rsidTr="003A6A72">
        <w:trPr>
          <w:cantSplit/>
          <w:trHeight w:val="170"/>
        </w:trPr>
        <w:tc>
          <w:tcPr>
            <w:tcW w:w="5000" w:type="pct"/>
            <w:gridSpan w:val="8"/>
            <w:shd w:val="clear" w:color="auto" w:fill="0070C0"/>
            <w:vAlign w:val="center"/>
          </w:tcPr>
          <w:p w14:paraId="0A9B980A" w14:textId="77777777" w:rsidR="004F2E58" w:rsidRPr="00397285" w:rsidRDefault="004F2E58" w:rsidP="00397285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Applicant Name</w:t>
            </w:r>
          </w:p>
        </w:tc>
      </w:tr>
      <w:tr w:rsidR="004F2E58" w:rsidRPr="00397285" w14:paraId="3EEFF3FF" w14:textId="77777777" w:rsidTr="003A6A72">
        <w:trPr>
          <w:cantSplit/>
          <w:trHeight w:val="170"/>
        </w:trPr>
        <w:tc>
          <w:tcPr>
            <w:tcW w:w="1762" w:type="pct"/>
            <w:gridSpan w:val="3"/>
            <w:shd w:val="clear" w:color="auto" w:fill="DBE5F1" w:themeFill="accent1" w:themeFillTint="33"/>
            <w:vAlign w:val="center"/>
          </w:tcPr>
          <w:p w14:paraId="27FF8DE5" w14:textId="77777777" w:rsidR="004F2E58" w:rsidRPr="00397285" w:rsidRDefault="004F2E58" w:rsidP="00397285">
            <w:pPr>
              <w:pStyle w:val="AralkYok"/>
              <w:spacing w:before="20" w:after="20"/>
              <w:jc w:val="right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Registered name of applicant</w:t>
            </w:r>
          </w:p>
        </w:tc>
        <w:tc>
          <w:tcPr>
            <w:tcW w:w="3238" w:type="pct"/>
            <w:gridSpan w:val="5"/>
            <w:shd w:val="clear" w:color="auto" w:fill="FFFFFF" w:themeFill="background1"/>
            <w:vAlign w:val="center"/>
          </w:tcPr>
          <w:p w14:paraId="11F35426" w14:textId="30F1C048" w:rsidR="004F2E58" w:rsidRPr="00397285" w:rsidRDefault="004F2E58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4F2E58" w:rsidRPr="00397285" w14:paraId="7D15D700" w14:textId="77777777" w:rsidTr="003A6A72">
        <w:trPr>
          <w:cantSplit/>
          <w:trHeight w:val="170"/>
        </w:trPr>
        <w:tc>
          <w:tcPr>
            <w:tcW w:w="1762" w:type="pct"/>
            <w:gridSpan w:val="3"/>
            <w:shd w:val="clear" w:color="auto" w:fill="DBE5F1" w:themeFill="accent1" w:themeFillTint="33"/>
            <w:vAlign w:val="center"/>
          </w:tcPr>
          <w:p w14:paraId="16704E56" w14:textId="77777777" w:rsidR="004F2E58" w:rsidRPr="00397285" w:rsidRDefault="004F2E58" w:rsidP="00397285">
            <w:pPr>
              <w:pStyle w:val="AralkYok"/>
              <w:spacing w:before="20" w:after="20"/>
              <w:jc w:val="right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Trading name (if different)</w:t>
            </w:r>
          </w:p>
        </w:tc>
        <w:tc>
          <w:tcPr>
            <w:tcW w:w="3238" w:type="pct"/>
            <w:gridSpan w:val="5"/>
            <w:shd w:val="clear" w:color="auto" w:fill="FFFFFF" w:themeFill="background1"/>
            <w:vAlign w:val="center"/>
          </w:tcPr>
          <w:p w14:paraId="6D7A04C4" w14:textId="127E0652" w:rsidR="004F2E58" w:rsidRPr="00397285" w:rsidRDefault="004F2E58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4F2E58" w:rsidRPr="00397285" w14:paraId="0013F021" w14:textId="77777777" w:rsidTr="003A6A72">
        <w:trPr>
          <w:cantSplit/>
          <w:trHeight w:val="170"/>
        </w:trPr>
        <w:tc>
          <w:tcPr>
            <w:tcW w:w="5000" w:type="pct"/>
            <w:gridSpan w:val="8"/>
            <w:shd w:val="clear" w:color="auto" w:fill="0070C0"/>
            <w:vAlign w:val="center"/>
          </w:tcPr>
          <w:p w14:paraId="18DA0C3B" w14:textId="77777777" w:rsidR="004F2E58" w:rsidRPr="00397285" w:rsidRDefault="004F2E58" w:rsidP="00397285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Applicant Postal Address</w:t>
            </w:r>
          </w:p>
        </w:tc>
      </w:tr>
      <w:tr w:rsidR="00BB1AAF" w:rsidRPr="00397285" w14:paraId="679ABF5E" w14:textId="77777777" w:rsidTr="003A6A72">
        <w:trPr>
          <w:cantSplit/>
          <w:trHeight w:val="170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17EFDA69" w14:textId="6E77D942" w:rsidR="00BB1AAF" w:rsidRPr="00397285" w:rsidRDefault="00BB1AAF" w:rsidP="00397285">
            <w:pPr>
              <w:pStyle w:val="AralkYok"/>
              <w:spacing w:before="20" w:after="20"/>
              <w:rPr>
                <w:rFonts w:ascii="Aaux ProMedium" w:hAnsi="Aaux ProMedium" w:cs="Arial"/>
                <w:b/>
                <w:sz w:val="20"/>
                <w:szCs w:val="20"/>
                <w:lang w:val="en-US"/>
              </w:rPr>
            </w:pPr>
          </w:p>
        </w:tc>
      </w:tr>
      <w:tr w:rsidR="004F2E58" w:rsidRPr="00397285" w14:paraId="737C26CF" w14:textId="77777777" w:rsidTr="003A6A72">
        <w:trPr>
          <w:cantSplit/>
          <w:trHeight w:val="170"/>
        </w:trPr>
        <w:tc>
          <w:tcPr>
            <w:tcW w:w="5000" w:type="pct"/>
            <w:gridSpan w:val="8"/>
            <w:shd w:val="clear" w:color="auto" w:fill="0070C0"/>
            <w:vAlign w:val="center"/>
          </w:tcPr>
          <w:p w14:paraId="0D6EECB9" w14:textId="77777777" w:rsidR="004F2E58" w:rsidRPr="00397285" w:rsidRDefault="004F2E58" w:rsidP="00397285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Address of site(s) requiring approval</w:t>
            </w:r>
          </w:p>
        </w:tc>
      </w:tr>
      <w:tr w:rsidR="004F2E58" w:rsidRPr="00397285" w14:paraId="012EC9E6" w14:textId="77777777" w:rsidTr="008667F2">
        <w:trPr>
          <w:cantSplit/>
          <w:trHeight w:val="170"/>
        </w:trPr>
        <w:tc>
          <w:tcPr>
            <w:tcW w:w="2062" w:type="pct"/>
            <w:gridSpan w:val="4"/>
            <w:shd w:val="clear" w:color="auto" w:fill="DBE5F1" w:themeFill="accent1" w:themeFillTint="33"/>
            <w:vAlign w:val="center"/>
          </w:tcPr>
          <w:p w14:paraId="7CE9B67A" w14:textId="77777777" w:rsidR="004F2E58" w:rsidRPr="00397285" w:rsidRDefault="004F2E58" w:rsidP="00397285">
            <w:pPr>
              <w:pStyle w:val="AralkYok"/>
              <w:spacing w:before="20" w:after="20"/>
              <w:jc w:val="right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Principal Place of Business address</w:t>
            </w:r>
          </w:p>
        </w:tc>
        <w:tc>
          <w:tcPr>
            <w:tcW w:w="2938" w:type="pct"/>
            <w:gridSpan w:val="4"/>
            <w:shd w:val="clear" w:color="auto" w:fill="FFFFFF" w:themeFill="background1"/>
            <w:vAlign w:val="center"/>
          </w:tcPr>
          <w:p w14:paraId="2D0A5A16" w14:textId="134758E2" w:rsidR="004F2E58" w:rsidRPr="00397285" w:rsidRDefault="004F2E58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4F2E58" w:rsidRPr="00397285" w14:paraId="6FD2A0A8" w14:textId="77777777" w:rsidTr="008667F2">
        <w:trPr>
          <w:cantSplit/>
          <w:trHeight w:val="170"/>
        </w:trPr>
        <w:tc>
          <w:tcPr>
            <w:tcW w:w="2062" w:type="pct"/>
            <w:gridSpan w:val="4"/>
            <w:shd w:val="clear" w:color="auto" w:fill="DBE5F1" w:themeFill="accent1" w:themeFillTint="33"/>
            <w:vAlign w:val="center"/>
          </w:tcPr>
          <w:p w14:paraId="7B04301A" w14:textId="77777777" w:rsidR="004F2E58" w:rsidRPr="00397285" w:rsidRDefault="006B58FB" w:rsidP="00397285">
            <w:pPr>
              <w:pStyle w:val="AralkYok"/>
              <w:spacing w:before="20" w:after="20"/>
              <w:jc w:val="right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Organization(s) working under quality system.</w:t>
            </w:r>
          </w:p>
        </w:tc>
        <w:tc>
          <w:tcPr>
            <w:tcW w:w="2938" w:type="pct"/>
            <w:gridSpan w:val="4"/>
            <w:shd w:val="clear" w:color="auto" w:fill="FFFFFF" w:themeFill="background1"/>
            <w:vAlign w:val="center"/>
          </w:tcPr>
          <w:p w14:paraId="6AB65473" w14:textId="3E124F7C" w:rsidR="004F2E58" w:rsidRPr="00397285" w:rsidRDefault="004F2E58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F4267A" w:rsidRPr="00397285" w14:paraId="488D1ED2" w14:textId="77777777" w:rsidTr="003A6A72">
        <w:trPr>
          <w:cantSplit/>
          <w:trHeight w:val="170"/>
        </w:trPr>
        <w:tc>
          <w:tcPr>
            <w:tcW w:w="5000" w:type="pct"/>
            <w:gridSpan w:val="8"/>
            <w:shd w:val="clear" w:color="auto" w:fill="0070C0"/>
            <w:vAlign w:val="center"/>
          </w:tcPr>
          <w:p w14:paraId="4E55B1A6" w14:textId="77777777" w:rsidR="00F4267A" w:rsidRPr="00397285" w:rsidRDefault="00D32B69" w:rsidP="00397285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Quality Manager Contact Details</w:t>
            </w:r>
          </w:p>
        </w:tc>
      </w:tr>
      <w:tr w:rsidR="00D32B69" w:rsidRPr="00397285" w14:paraId="3700DF82" w14:textId="77777777" w:rsidTr="003A6A72">
        <w:trPr>
          <w:cantSplit/>
          <w:trHeight w:val="170"/>
        </w:trPr>
        <w:tc>
          <w:tcPr>
            <w:tcW w:w="1666" w:type="pct"/>
            <w:gridSpan w:val="2"/>
            <w:shd w:val="clear" w:color="auto" w:fill="DBE5F1" w:themeFill="accent1" w:themeFillTint="33"/>
            <w:vAlign w:val="center"/>
          </w:tcPr>
          <w:p w14:paraId="68E43F3E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67" w:type="pct"/>
            <w:gridSpan w:val="4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14:paraId="175B2F61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Tel Number</w:t>
            </w:r>
          </w:p>
        </w:tc>
        <w:tc>
          <w:tcPr>
            <w:tcW w:w="1667" w:type="pct"/>
            <w:gridSpan w:val="2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14:paraId="20354766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Fax Number</w:t>
            </w:r>
          </w:p>
        </w:tc>
      </w:tr>
      <w:tr w:rsidR="00D32B69" w:rsidRPr="00397285" w14:paraId="164C22D0" w14:textId="77777777" w:rsidTr="003A6A72">
        <w:trPr>
          <w:cantSplit/>
          <w:trHeight w:val="170"/>
        </w:trPr>
        <w:tc>
          <w:tcPr>
            <w:tcW w:w="1666" w:type="pct"/>
            <w:gridSpan w:val="2"/>
            <w:shd w:val="clear" w:color="auto" w:fill="FFFFFF" w:themeFill="background1"/>
            <w:vAlign w:val="center"/>
          </w:tcPr>
          <w:p w14:paraId="378B54B2" w14:textId="7218003B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4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14:paraId="773CFBAA" w14:textId="0FAB8873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gridSpan w:val="2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14:paraId="798FA223" w14:textId="69A6C3B9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D32B69" w:rsidRPr="00397285" w14:paraId="687214D9" w14:textId="77777777" w:rsidTr="003A6A72">
        <w:trPr>
          <w:cantSplit/>
          <w:trHeight w:val="170"/>
        </w:trPr>
        <w:tc>
          <w:tcPr>
            <w:tcW w:w="2500" w:type="pct"/>
            <w:gridSpan w:val="5"/>
            <w:shd w:val="clear" w:color="auto" w:fill="DBE5F1" w:themeFill="accent1" w:themeFillTint="33"/>
            <w:vAlign w:val="center"/>
          </w:tcPr>
          <w:p w14:paraId="01E0300D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Quality e-mail</w:t>
            </w:r>
          </w:p>
        </w:tc>
        <w:tc>
          <w:tcPr>
            <w:tcW w:w="2500" w:type="pct"/>
            <w:gridSpan w:val="3"/>
            <w:shd w:val="clear" w:color="auto" w:fill="DBE5F1" w:themeFill="accent1" w:themeFillTint="33"/>
            <w:vAlign w:val="center"/>
          </w:tcPr>
          <w:p w14:paraId="10A015D4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Organization generic e-mail</w:t>
            </w:r>
          </w:p>
        </w:tc>
      </w:tr>
      <w:tr w:rsidR="00D32B69" w:rsidRPr="00397285" w14:paraId="6121BB12" w14:textId="77777777" w:rsidTr="003A6A72">
        <w:trPr>
          <w:cantSplit/>
          <w:trHeight w:val="170"/>
        </w:trPr>
        <w:tc>
          <w:tcPr>
            <w:tcW w:w="2500" w:type="pct"/>
            <w:gridSpan w:val="5"/>
            <w:shd w:val="clear" w:color="auto" w:fill="FFFFFF" w:themeFill="background1"/>
            <w:vAlign w:val="center"/>
          </w:tcPr>
          <w:p w14:paraId="7B96A777" w14:textId="4EC351D2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5DA369E1" w14:textId="7E6BFBB7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D32B69" w:rsidRPr="00397285" w14:paraId="445838A8" w14:textId="77777777" w:rsidTr="003A6A72">
        <w:trPr>
          <w:cantSplit/>
          <w:trHeight w:val="170"/>
        </w:trPr>
        <w:tc>
          <w:tcPr>
            <w:tcW w:w="5000" w:type="pct"/>
            <w:gridSpan w:val="8"/>
            <w:shd w:val="clear" w:color="auto" w:fill="0070C0"/>
            <w:vAlign w:val="center"/>
          </w:tcPr>
          <w:p w14:paraId="7204FC84" w14:textId="28FD62EA" w:rsidR="00D32B69" w:rsidRPr="00397285" w:rsidRDefault="00865485" w:rsidP="00397285">
            <w:pPr>
              <w:pStyle w:val="ListeParagraf"/>
              <w:numPr>
                <w:ilvl w:val="0"/>
                <w:numId w:val="9"/>
              </w:numPr>
              <w:spacing w:before="20" w:after="20" w:line="240" w:lineRule="auto"/>
              <w:ind w:left="0" w:firstLine="0"/>
              <w:contextualSpacing w:val="0"/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Scope o</w:t>
            </w:r>
            <w:r w:rsidR="002A2F5E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f PART</w:t>
            </w:r>
            <w:r w:rsidR="007C0315"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-</w:t>
            </w:r>
            <w:r w:rsidR="003D051C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CA</w:t>
            </w:r>
            <w:r w:rsidR="007C0315"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M</w:t>
            </w:r>
            <w:r w:rsidR="002A2F5E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O</w:t>
            </w:r>
            <w:r w:rsidR="007C0315"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 xml:space="preserve"> Approval relevant to this application</w:t>
            </w:r>
          </w:p>
        </w:tc>
      </w:tr>
      <w:tr w:rsidR="006B58FB" w:rsidRPr="00397285" w14:paraId="11855360" w14:textId="77777777" w:rsidTr="003A6A72">
        <w:trPr>
          <w:cantSplit/>
          <w:trHeight w:val="170"/>
        </w:trPr>
        <w:tc>
          <w:tcPr>
            <w:tcW w:w="1250" w:type="pct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78263AB" w14:textId="77777777" w:rsidR="006B58FB" w:rsidRPr="00397285" w:rsidRDefault="006B58FB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Aircraft type/series/group</w:t>
            </w:r>
          </w:p>
        </w:tc>
        <w:tc>
          <w:tcPr>
            <w:tcW w:w="1250" w:type="pct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0365A68" w14:textId="77777777" w:rsidR="006B58FB" w:rsidRPr="00397285" w:rsidRDefault="006B58FB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Airworthiness review authorization</w:t>
            </w:r>
          </w:p>
        </w:tc>
        <w:tc>
          <w:tcPr>
            <w:tcW w:w="969" w:type="pct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03725F8" w14:textId="77777777" w:rsidR="006B58FB" w:rsidRPr="00397285" w:rsidRDefault="006B58FB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Permits to fly authorization</w:t>
            </w:r>
          </w:p>
        </w:tc>
        <w:tc>
          <w:tcPr>
            <w:tcW w:w="1531" w:type="pct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EB85AEF" w14:textId="77777777" w:rsidR="006B58FB" w:rsidRPr="00397285" w:rsidRDefault="006B58FB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Organization(s) working under Quality System</w:t>
            </w:r>
          </w:p>
        </w:tc>
      </w:tr>
      <w:tr w:rsidR="006B58FB" w:rsidRPr="00397285" w14:paraId="19E32DFE" w14:textId="77777777" w:rsidTr="003A6A72">
        <w:trPr>
          <w:cantSplit/>
          <w:trHeight w:val="170"/>
        </w:trPr>
        <w:tc>
          <w:tcPr>
            <w:tcW w:w="1250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DC4777" w14:textId="5D0B2BE5" w:rsidR="006B58FB" w:rsidRPr="00397285" w:rsidRDefault="006B58FB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AE85E9" w14:textId="24175CE5" w:rsidR="006B58FB" w:rsidRPr="00397285" w:rsidRDefault="006B58FB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D5401C8" w14:textId="73A2C365" w:rsidR="006B58FB" w:rsidRPr="00397285" w:rsidRDefault="006B58FB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D509BB" w14:textId="1E548EA2" w:rsidR="006B58FB" w:rsidRPr="00397285" w:rsidRDefault="006B58FB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865485" w:rsidRPr="00397285" w14:paraId="315C8DF4" w14:textId="77777777" w:rsidTr="003A6A72">
        <w:trPr>
          <w:cantSplit/>
          <w:trHeight w:val="170"/>
        </w:trPr>
        <w:tc>
          <w:tcPr>
            <w:tcW w:w="1250" w:type="pct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6821B2" w14:textId="40295152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E17AE3" w14:textId="4C5C24FA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342C68" w14:textId="081661D1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9878BB" w14:textId="77468289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865485" w:rsidRPr="00397285" w14:paraId="5CBD9B9D" w14:textId="77777777" w:rsidTr="003A6A72">
        <w:trPr>
          <w:cantSplit/>
          <w:trHeight w:val="170"/>
        </w:trPr>
        <w:tc>
          <w:tcPr>
            <w:tcW w:w="1250" w:type="pct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BE9252" w14:textId="7E7F315E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0034F9" w14:textId="3CEA85B6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96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FCFE7C" w14:textId="6212F862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5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BBC692" w14:textId="7F39167D" w:rsidR="00865485" w:rsidRPr="00397285" w:rsidRDefault="00865485" w:rsidP="008654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</w:tbl>
    <w:p w14:paraId="7107C84C" w14:textId="2EB8AC77" w:rsidR="006B58FB" w:rsidRPr="00397285" w:rsidRDefault="006B58FB" w:rsidP="00397285">
      <w:pPr>
        <w:spacing w:before="20" w:after="20" w:line="240" w:lineRule="auto"/>
        <w:rPr>
          <w:rFonts w:ascii="Aaux ProMedium" w:hAnsi="Aaux ProMedium"/>
          <w:sz w:val="16"/>
          <w:szCs w:val="16"/>
        </w:rPr>
      </w:pPr>
    </w:p>
    <w:p w14:paraId="529C0BE3" w14:textId="77777777" w:rsidR="00242068" w:rsidRPr="00397285" w:rsidRDefault="00242068" w:rsidP="00397285">
      <w:pPr>
        <w:spacing w:before="20" w:after="20" w:line="240" w:lineRule="auto"/>
        <w:rPr>
          <w:rFonts w:ascii="Aaux ProMedium" w:hAnsi="Aaux ProMedium"/>
          <w:sz w:val="10"/>
          <w:szCs w:val="10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0"/>
        <w:gridCol w:w="3232"/>
        <w:gridCol w:w="3232"/>
      </w:tblGrid>
      <w:tr w:rsidR="00D32B69" w:rsidRPr="00397285" w14:paraId="3588CD14" w14:textId="77777777" w:rsidTr="003A6A72">
        <w:trPr>
          <w:cantSplit/>
          <w:trHeight w:val="170"/>
        </w:trPr>
        <w:tc>
          <w:tcPr>
            <w:tcW w:w="5000" w:type="pct"/>
            <w:gridSpan w:val="3"/>
            <w:shd w:val="clear" w:color="auto" w:fill="0070C0"/>
            <w:vAlign w:val="center"/>
          </w:tcPr>
          <w:p w14:paraId="4780DC1B" w14:textId="77777777" w:rsidR="00D32B69" w:rsidRPr="00397285" w:rsidRDefault="00D32B69" w:rsidP="00397285">
            <w:pPr>
              <w:pStyle w:val="AralkYok"/>
              <w:numPr>
                <w:ilvl w:val="0"/>
                <w:numId w:val="9"/>
              </w:numPr>
              <w:spacing w:before="20" w:after="20"/>
              <w:ind w:left="0" w:firstLine="0"/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color w:val="FFFFFF"/>
                <w:sz w:val="20"/>
                <w:szCs w:val="20"/>
                <w:lang w:val="en-US"/>
              </w:rPr>
              <w:t>Proposed (*) Accountable Manager Contact Details</w:t>
            </w:r>
          </w:p>
        </w:tc>
      </w:tr>
      <w:tr w:rsidR="00D32B69" w:rsidRPr="00397285" w14:paraId="64CDEFB6" w14:textId="77777777" w:rsidTr="003A6A72">
        <w:trPr>
          <w:cantSplit/>
          <w:trHeight w:val="170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14:paraId="5C3046DD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14:paraId="431B7AE1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Tel Number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14:paraId="1045E77A" w14:textId="77777777" w:rsidR="00D32B69" w:rsidRPr="00397285" w:rsidRDefault="00D32B69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Fax Number</w:t>
            </w:r>
          </w:p>
        </w:tc>
      </w:tr>
      <w:tr w:rsidR="00D32B69" w:rsidRPr="00397285" w14:paraId="388DEC3B" w14:textId="77777777" w:rsidTr="003A6A72">
        <w:trPr>
          <w:cantSplit/>
          <w:trHeight w:val="170"/>
        </w:trPr>
        <w:tc>
          <w:tcPr>
            <w:tcW w:w="1666" w:type="pct"/>
            <w:shd w:val="clear" w:color="auto" w:fill="FFFFFF" w:themeFill="background1"/>
            <w:vAlign w:val="center"/>
          </w:tcPr>
          <w:p w14:paraId="4B720264" w14:textId="0BD9D16C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14:paraId="6FD29808" w14:textId="513025AD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14:paraId="7D1F65B6" w14:textId="0A2FBF29" w:rsidR="00D32B69" w:rsidRPr="00397285" w:rsidRDefault="00D32B69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  <w:tr w:rsidR="003005CE" w:rsidRPr="00397285" w14:paraId="5C4D044F" w14:textId="77777777" w:rsidTr="003A6A72">
        <w:trPr>
          <w:cantSplit/>
          <w:trHeight w:val="170"/>
        </w:trPr>
        <w:tc>
          <w:tcPr>
            <w:tcW w:w="1666" w:type="pct"/>
            <w:shd w:val="clear" w:color="auto" w:fill="DBE5F1" w:themeFill="accent1" w:themeFillTint="33"/>
            <w:vAlign w:val="center"/>
          </w:tcPr>
          <w:p w14:paraId="37AC69AD" w14:textId="77777777" w:rsidR="003005CE" w:rsidRPr="00397285" w:rsidRDefault="003005CE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DBE5F1" w:themeFill="accent1" w:themeFillTint="33"/>
            <w:vAlign w:val="center"/>
          </w:tcPr>
          <w:p w14:paraId="6C5EEE4F" w14:textId="77777777" w:rsidR="003005CE" w:rsidRPr="00397285" w:rsidRDefault="003005CE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Place</w:t>
            </w: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DBE5F1" w:themeFill="accent1" w:themeFillTint="33"/>
            <w:vAlign w:val="center"/>
          </w:tcPr>
          <w:p w14:paraId="10E92C16" w14:textId="77777777" w:rsidR="003005CE" w:rsidRPr="00397285" w:rsidRDefault="003005CE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sz w:val="20"/>
                <w:szCs w:val="20"/>
                <w:lang w:val="en-US"/>
              </w:rPr>
              <w:t>Date</w:t>
            </w:r>
          </w:p>
        </w:tc>
      </w:tr>
      <w:tr w:rsidR="003005CE" w:rsidRPr="00397285" w14:paraId="6D7E295B" w14:textId="77777777" w:rsidTr="003A6A72">
        <w:trPr>
          <w:cantSplit/>
          <w:trHeight w:val="170"/>
        </w:trPr>
        <w:tc>
          <w:tcPr>
            <w:tcW w:w="1666" w:type="pct"/>
            <w:shd w:val="clear" w:color="auto" w:fill="FFFFFF" w:themeFill="background1"/>
            <w:vAlign w:val="center"/>
          </w:tcPr>
          <w:p w14:paraId="11AB2D02" w14:textId="429B49E8" w:rsidR="003005CE" w:rsidRPr="00397285" w:rsidRDefault="003005CE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right w:val="single" w:sz="6" w:space="0" w:color="A6A6A6"/>
            </w:tcBorders>
            <w:shd w:val="clear" w:color="auto" w:fill="FFFFFF" w:themeFill="background1"/>
            <w:vAlign w:val="center"/>
          </w:tcPr>
          <w:p w14:paraId="6EEA6530" w14:textId="60FD8BC3" w:rsidR="003005CE" w:rsidRPr="00397285" w:rsidRDefault="003005CE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  <w:tcBorders>
              <w:left w:val="single" w:sz="6" w:space="0" w:color="A6A6A6"/>
            </w:tcBorders>
            <w:shd w:val="clear" w:color="auto" w:fill="FFFFFF" w:themeFill="background1"/>
            <w:vAlign w:val="center"/>
          </w:tcPr>
          <w:p w14:paraId="3138DCDF" w14:textId="76805788" w:rsidR="003005CE" w:rsidRPr="00397285" w:rsidRDefault="003005CE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</w:tbl>
    <w:p w14:paraId="1C0579CD" w14:textId="77777777" w:rsidR="00D32B69" w:rsidRPr="00397285" w:rsidRDefault="00D32B69" w:rsidP="00397285">
      <w:pPr>
        <w:spacing w:before="20" w:after="20" w:line="240" w:lineRule="auto"/>
        <w:rPr>
          <w:rFonts w:ascii="Aaux ProMedium" w:hAnsi="Aaux ProMedium"/>
          <w:sz w:val="10"/>
          <w:szCs w:val="10"/>
        </w:rPr>
      </w:pPr>
      <w:bookmarkStart w:id="0" w:name="_GoBack"/>
      <w:bookmarkEnd w:id="0"/>
    </w:p>
    <w:tbl>
      <w:tblPr>
        <w:tblW w:w="375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1"/>
      </w:tblGrid>
      <w:tr w:rsidR="003005CE" w:rsidRPr="00397285" w14:paraId="41B2EB53" w14:textId="77777777" w:rsidTr="00397285">
        <w:trPr>
          <w:cantSplit/>
          <w:trHeight w:val="170"/>
          <w:jc w:val="center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DBE5F1" w:themeFill="accent1" w:themeFillTint="33"/>
            <w:vAlign w:val="center"/>
          </w:tcPr>
          <w:p w14:paraId="191E7D20" w14:textId="5DFFFE77" w:rsidR="003005CE" w:rsidRPr="00397285" w:rsidRDefault="003005CE" w:rsidP="00397285">
            <w:pPr>
              <w:pStyle w:val="AralkYok"/>
              <w:spacing w:before="20" w:after="20"/>
              <w:jc w:val="center"/>
              <w:rPr>
                <w:rFonts w:ascii="Aaux ProMedium" w:hAnsi="Aaux ProMedium" w:cs="Arial"/>
                <w:b/>
                <w:i/>
                <w:sz w:val="20"/>
                <w:szCs w:val="20"/>
                <w:lang w:val="en-US"/>
              </w:rPr>
            </w:pPr>
            <w:r w:rsidRPr="00397285">
              <w:rPr>
                <w:rFonts w:ascii="Aaux ProMedium" w:hAnsi="Aaux ProMedium" w:cs="Arial"/>
                <w:b/>
                <w:sz w:val="20"/>
                <w:szCs w:val="20"/>
                <w:lang w:val="en-US"/>
              </w:rPr>
              <w:t>Signature of the (proposed) Accountable Manager</w:t>
            </w:r>
          </w:p>
        </w:tc>
      </w:tr>
      <w:tr w:rsidR="003005CE" w:rsidRPr="00397285" w14:paraId="33E1C496" w14:textId="77777777" w:rsidTr="00946069">
        <w:trPr>
          <w:cantSplit/>
          <w:trHeight w:val="812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7FA998F" w14:textId="7546DF77" w:rsidR="003005CE" w:rsidRPr="00397285" w:rsidRDefault="003005CE" w:rsidP="00397285">
            <w:pPr>
              <w:pStyle w:val="AralkYok"/>
              <w:spacing w:before="20" w:after="20"/>
              <w:rPr>
                <w:rFonts w:ascii="Aaux ProMedium" w:hAnsi="Aaux ProMedium"/>
                <w:b/>
                <w:sz w:val="20"/>
                <w:szCs w:val="20"/>
                <w:lang w:val="en-US"/>
              </w:rPr>
            </w:pPr>
          </w:p>
        </w:tc>
      </w:tr>
    </w:tbl>
    <w:p w14:paraId="773F8CD3" w14:textId="77777777" w:rsidR="003005CE" w:rsidRPr="00397285" w:rsidRDefault="003005CE" w:rsidP="00397285">
      <w:pPr>
        <w:spacing w:before="20" w:after="20" w:line="240" w:lineRule="auto"/>
        <w:rPr>
          <w:rFonts w:ascii="Aaux ProMedium" w:hAnsi="Aaux ProMedium"/>
          <w:sz w:val="10"/>
          <w:szCs w:val="10"/>
        </w:rPr>
      </w:pPr>
    </w:p>
    <w:sectPr w:rsidR="003005CE" w:rsidRPr="00397285" w:rsidSect="00672009">
      <w:headerReference w:type="default" r:id="rId8"/>
      <w:footerReference w:type="default" r:id="rId9"/>
      <w:pgSz w:w="11906" w:h="16838" w:code="9"/>
      <w:pgMar w:top="1134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83C9" w14:textId="77777777" w:rsidR="00CB42E8" w:rsidRDefault="00CB42E8" w:rsidP="00C74DF3">
      <w:pPr>
        <w:spacing w:after="0" w:line="240" w:lineRule="auto"/>
      </w:pPr>
      <w:r>
        <w:separator/>
      </w:r>
    </w:p>
  </w:endnote>
  <w:endnote w:type="continuationSeparator" w:id="0">
    <w:p w14:paraId="1DDB0D77" w14:textId="77777777" w:rsidR="00CB42E8" w:rsidRDefault="00CB42E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C6718C" w:rsidRPr="009802BB" w14:paraId="30041A1E" w14:textId="77777777" w:rsidTr="004B56A5">
      <w:tc>
        <w:tcPr>
          <w:tcW w:w="7797" w:type="dxa"/>
        </w:tcPr>
        <w:p w14:paraId="2C3398A3" w14:textId="7B04584F" w:rsidR="00C6718C" w:rsidRPr="009802BB" w:rsidRDefault="00C6718C" w:rsidP="009C5551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</w:t>
          </w:r>
          <w:r w:rsidRPr="003C3DE3">
            <w:rPr>
              <w:rFonts w:ascii="Arial" w:hAnsi="Arial" w:cs="Arial"/>
              <w:sz w:val="14"/>
              <w:szCs w:val="14"/>
            </w:rPr>
            <w:t>UED.</w:t>
          </w:r>
          <w:r w:rsidRPr="00754AFC">
            <w:rPr>
              <w:rFonts w:ascii="Arial" w:hAnsi="Arial" w:cs="Arial"/>
              <w:sz w:val="14"/>
              <w:szCs w:val="14"/>
            </w:rPr>
            <w:t>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2</w:t>
          </w:r>
          <w:r w:rsidR="009C5551">
            <w:rPr>
              <w:rFonts w:ascii="Arial" w:hAnsi="Arial" w:cs="Arial"/>
              <w:sz w:val="14"/>
              <w:szCs w:val="14"/>
            </w:rPr>
            <w:t>M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 Tarihi: 11/03/2</w:t>
          </w:r>
          <w:r w:rsidR="00743521">
            <w:rPr>
              <w:rFonts w:ascii="Arial" w:hAnsi="Arial" w:cs="Arial"/>
              <w:sz w:val="14"/>
              <w:szCs w:val="14"/>
            </w:rPr>
            <w:t>023     Revizyon No – Tarihi: 01 – 20/07/2023</w:t>
          </w:r>
        </w:p>
      </w:tc>
      <w:tc>
        <w:tcPr>
          <w:tcW w:w="2551" w:type="dxa"/>
          <w:shd w:val="clear" w:color="auto" w:fill="auto"/>
        </w:tcPr>
        <w:p w14:paraId="5273655A" w14:textId="19F332FD" w:rsidR="00C6718C" w:rsidRPr="009802BB" w:rsidRDefault="00C6718C" w:rsidP="00C6718C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9C5551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9C5551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72B367AB" w14:textId="447FB409" w:rsidR="00726ED9" w:rsidRPr="00C6718C" w:rsidRDefault="00726ED9" w:rsidP="00C671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232A" w14:textId="77777777" w:rsidR="00CB42E8" w:rsidRDefault="00CB42E8" w:rsidP="00C74DF3">
      <w:pPr>
        <w:spacing w:after="0" w:line="240" w:lineRule="auto"/>
      </w:pPr>
      <w:r>
        <w:separator/>
      </w:r>
    </w:p>
  </w:footnote>
  <w:footnote w:type="continuationSeparator" w:id="0">
    <w:p w14:paraId="3139CDC1" w14:textId="77777777" w:rsidR="00CB42E8" w:rsidRDefault="00CB42E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672009" w:rsidRPr="0038228B" w14:paraId="766863D0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372C5E67" w14:textId="77777777" w:rsidR="00672009" w:rsidRPr="0038228B" w:rsidRDefault="00672009" w:rsidP="00672009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737279E1" wp14:editId="09BAAFDE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3C2E648B" w14:textId="77777777" w:rsidR="00672009" w:rsidRPr="0038228B" w:rsidRDefault="00672009" w:rsidP="00672009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5AD3FB24" w14:textId="77777777" w:rsidR="00672009" w:rsidRPr="00025269" w:rsidRDefault="00672009" w:rsidP="00672009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11567B55" w14:textId="77777777" w:rsidR="00672009" w:rsidRPr="0038228B" w:rsidRDefault="00672009" w:rsidP="00672009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3DC62AE5" w14:textId="77777777" w:rsidR="00672009" w:rsidRPr="00025269" w:rsidRDefault="00672009" w:rsidP="00672009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672009" w:rsidRPr="0038228B" w14:paraId="6B742FAD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1DCA0D7D" w14:textId="77777777" w:rsidR="00672009" w:rsidRPr="00025269" w:rsidRDefault="00672009" w:rsidP="00672009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4E387305" w14:textId="35762EFA" w:rsidR="001F4427" w:rsidRPr="00672009" w:rsidRDefault="001F4427" w:rsidP="006720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153A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64497"/>
    <w:rsid w:val="000B75DE"/>
    <w:rsid w:val="000C14E1"/>
    <w:rsid w:val="000E58FD"/>
    <w:rsid w:val="0010032D"/>
    <w:rsid w:val="00100AAB"/>
    <w:rsid w:val="00104D4B"/>
    <w:rsid w:val="001311C5"/>
    <w:rsid w:val="001436CE"/>
    <w:rsid w:val="00152E10"/>
    <w:rsid w:val="001915EE"/>
    <w:rsid w:val="001A1444"/>
    <w:rsid w:val="001D186B"/>
    <w:rsid w:val="001E0C8A"/>
    <w:rsid w:val="001F20AD"/>
    <w:rsid w:val="001F4071"/>
    <w:rsid w:val="001F4427"/>
    <w:rsid w:val="00204F78"/>
    <w:rsid w:val="0020704D"/>
    <w:rsid w:val="00242068"/>
    <w:rsid w:val="002A2F5E"/>
    <w:rsid w:val="002E3A1A"/>
    <w:rsid w:val="003005CE"/>
    <w:rsid w:val="003132B0"/>
    <w:rsid w:val="003179DE"/>
    <w:rsid w:val="003646EF"/>
    <w:rsid w:val="00364C08"/>
    <w:rsid w:val="0036686B"/>
    <w:rsid w:val="00383213"/>
    <w:rsid w:val="00397285"/>
    <w:rsid w:val="003A5196"/>
    <w:rsid w:val="003A6A72"/>
    <w:rsid w:val="003C2E07"/>
    <w:rsid w:val="003C4306"/>
    <w:rsid w:val="003D051C"/>
    <w:rsid w:val="003F3815"/>
    <w:rsid w:val="003F4F83"/>
    <w:rsid w:val="00417188"/>
    <w:rsid w:val="0044470A"/>
    <w:rsid w:val="004635EB"/>
    <w:rsid w:val="00467F93"/>
    <w:rsid w:val="00473AC2"/>
    <w:rsid w:val="00474AE3"/>
    <w:rsid w:val="004F2E58"/>
    <w:rsid w:val="004F6C83"/>
    <w:rsid w:val="005027FD"/>
    <w:rsid w:val="00525E5A"/>
    <w:rsid w:val="0052755E"/>
    <w:rsid w:val="00531B8F"/>
    <w:rsid w:val="005349D0"/>
    <w:rsid w:val="00571033"/>
    <w:rsid w:val="00594B3E"/>
    <w:rsid w:val="005E13E2"/>
    <w:rsid w:val="00626EE8"/>
    <w:rsid w:val="00651BC9"/>
    <w:rsid w:val="006604AA"/>
    <w:rsid w:val="00672009"/>
    <w:rsid w:val="0067326A"/>
    <w:rsid w:val="00681463"/>
    <w:rsid w:val="006B58FB"/>
    <w:rsid w:val="006E31C6"/>
    <w:rsid w:val="00700CC8"/>
    <w:rsid w:val="0070469D"/>
    <w:rsid w:val="0072548D"/>
    <w:rsid w:val="00726ED9"/>
    <w:rsid w:val="00743521"/>
    <w:rsid w:val="00745412"/>
    <w:rsid w:val="00757D13"/>
    <w:rsid w:val="00783DE9"/>
    <w:rsid w:val="007C0315"/>
    <w:rsid w:val="0083673B"/>
    <w:rsid w:val="0085412C"/>
    <w:rsid w:val="00865485"/>
    <w:rsid w:val="008667F2"/>
    <w:rsid w:val="0087234A"/>
    <w:rsid w:val="0087702E"/>
    <w:rsid w:val="00897C02"/>
    <w:rsid w:val="008E10C1"/>
    <w:rsid w:val="00941F2D"/>
    <w:rsid w:val="00946069"/>
    <w:rsid w:val="009512AF"/>
    <w:rsid w:val="0096194E"/>
    <w:rsid w:val="00964A93"/>
    <w:rsid w:val="00980167"/>
    <w:rsid w:val="009C5551"/>
    <w:rsid w:val="00A21B3C"/>
    <w:rsid w:val="00A53A1E"/>
    <w:rsid w:val="00A712C4"/>
    <w:rsid w:val="00A72816"/>
    <w:rsid w:val="00AB2D7A"/>
    <w:rsid w:val="00AD4F62"/>
    <w:rsid w:val="00AE594B"/>
    <w:rsid w:val="00B31644"/>
    <w:rsid w:val="00B33F90"/>
    <w:rsid w:val="00B84881"/>
    <w:rsid w:val="00B904BF"/>
    <w:rsid w:val="00BB1AAF"/>
    <w:rsid w:val="00C23241"/>
    <w:rsid w:val="00C44526"/>
    <w:rsid w:val="00C6718C"/>
    <w:rsid w:val="00C74DF3"/>
    <w:rsid w:val="00C84AC3"/>
    <w:rsid w:val="00C97A6A"/>
    <w:rsid w:val="00CA66C6"/>
    <w:rsid w:val="00CB42E8"/>
    <w:rsid w:val="00CD200E"/>
    <w:rsid w:val="00CF4681"/>
    <w:rsid w:val="00D063D6"/>
    <w:rsid w:val="00D32B69"/>
    <w:rsid w:val="00D3511D"/>
    <w:rsid w:val="00D744A7"/>
    <w:rsid w:val="00D76BD7"/>
    <w:rsid w:val="00D83BA6"/>
    <w:rsid w:val="00D86CE1"/>
    <w:rsid w:val="00DC34EE"/>
    <w:rsid w:val="00DE08AE"/>
    <w:rsid w:val="00E20744"/>
    <w:rsid w:val="00E503E6"/>
    <w:rsid w:val="00E730A6"/>
    <w:rsid w:val="00E8356C"/>
    <w:rsid w:val="00EB44C9"/>
    <w:rsid w:val="00ED39D1"/>
    <w:rsid w:val="00ED3C06"/>
    <w:rsid w:val="00F200FF"/>
    <w:rsid w:val="00F356B5"/>
    <w:rsid w:val="00F4100D"/>
    <w:rsid w:val="00F4267A"/>
    <w:rsid w:val="00F8416E"/>
    <w:rsid w:val="00F86EF1"/>
    <w:rsid w:val="00FB09F0"/>
    <w:rsid w:val="00FC411D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7E5D"/>
  <w15:docId w15:val="{5E777075-2E03-43A4-BD5B-E25535A1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B558-B003-4D87-9008-16816A4C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Serkan Teoman</cp:lastModifiedBy>
  <cp:revision>53</cp:revision>
  <cp:lastPrinted>2013-08-14T08:27:00Z</cp:lastPrinted>
  <dcterms:created xsi:type="dcterms:W3CDTF">2013-05-19T12:38:00Z</dcterms:created>
  <dcterms:modified xsi:type="dcterms:W3CDTF">2023-07-20T08:50:00Z</dcterms:modified>
</cp:coreProperties>
</file>